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6FE1" w14:textId="77777777" w:rsidR="009F7C5E" w:rsidRPr="009F7C5E" w:rsidRDefault="009F7C5E" w:rsidP="009F7C5E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9F7C5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PT"/>
        </w:rPr>
        <w:t>DADOS PESSOAIS:</w:t>
      </w:r>
    </w:p>
    <w:p w14:paraId="2D59F211" w14:textId="77777777" w:rsidR="009F7C5E" w:rsidRPr="009F7C5E" w:rsidRDefault="009F7C5E" w:rsidP="009F7C5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9F7C5E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 xml:space="preserve">Nome Completo:                      </w:t>
      </w:r>
      <w:proofErr w:type="spellStart"/>
      <w:r w:rsidRPr="009F7C5E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Jóse</w:t>
      </w:r>
      <w:proofErr w:type="spellEnd"/>
      <w:r w:rsidRPr="009F7C5E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 xml:space="preserve"> Matusse Mateus</w:t>
      </w:r>
    </w:p>
    <w:p w14:paraId="6EA83C28" w14:textId="77777777" w:rsidR="009F7C5E" w:rsidRPr="009F7C5E" w:rsidRDefault="009F7C5E" w:rsidP="009F7C5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9F7C5E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Data de Nascimento:                28 de Agosto de 1979</w:t>
      </w:r>
    </w:p>
    <w:p w14:paraId="1B26B711" w14:textId="77777777" w:rsidR="009F7C5E" w:rsidRPr="009F7C5E" w:rsidRDefault="009F7C5E" w:rsidP="009F7C5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9F7C5E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 xml:space="preserve">Nacionalidade:                          </w:t>
      </w:r>
      <w:proofErr w:type="gramStart"/>
      <w:r w:rsidRPr="009F7C5E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Moçambicana</w:t>
      </w:r>
      <w:proofErr w:type="gramEnd"/>
    </w:p>
    <w:p w14:paraId="3749C5D1" w14:textId="77777777" w:rsidR="009F7C5E" w:rsidRPr="009F7C5E" w:rsidRDefault="009F7C5E" w:rsidP="009F7C5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9F7C5E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Residência:                               Bairro do Jardim, rua da Machamba</w:t>
      </w:r>
    </w:p>
    <w:p w14:paraId="2436B713" w14:textId="77777777" w:rsidR="009F7C5E" w:rsidRPr="009F7C5E" w:rsidRDefault="009F7C5E" w:rsidP="009F7C5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9F7C5E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Contactos:                                876542188/ 843773616</w:t>
      </w:r>
    </w:p>
    <w:p w14:paraId="621A06B4" w14:textId="77777777" w:rsidR="009F7C5E" w:rsidRPr="009F7C5E" w:rsidRDefault="009F7C5E" w:rsidP="009F7C5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9F7C5E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Email:                                        josemateus270@gmail.com</w:t>
      </w:r>
    </w:p>
    <w:p w14:paraId="1B800714" w14:textId="77777777" w:rsidR="009F7C5E" w:rsidRPr="009F7C5E" w:rsidRDefault="009F7C5E" w:rsidP="009F7C5E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9F7C5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PT"/>
        </w:rPr>
        <w:t>PONTOS FORTES:</w:t>
      </w:r>
    </w:p>
    <w:p w14:paraId="199C3C05" w14:textId="77777777" w:rsidR="009F7C5E" w:rsidRPr="009F7C5E" w:rsidRDefault="009F7C5E" w:rsidP="009F7C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9F7C5E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Mais de 5 anos de experiência profissional na condução de caminhões pesados;</w:t>
      </w:r>
    </w:p>
    <w:p w14:paraId="19B756AC" w14:textId="77777777" w:rsidR="009F7C5E" w:rsidRPr="009F7C5E" w:rsidRDefault="009F7C5E" w:rsidP="009F7C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9F7C5E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Excelentes habilidades de condução e capacidade de realizar tarefas fisicamente exigentes;</w:t>
      </w:r>
    </w:p>
    <w:p w14:paraId="2984C992" w14:textId="77777777" w:rsidR="009F7C5E" w:rsidRPr="009F7C5E" w:rsidRDefault="009F7C5E" w:rsidP="009F7C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9F7C5E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Amplo conhecimento em reparação e manutenção de máquinas e ferramentas;</w:t>
      </w:r>
    </w:p>
    <w:p w14:paraId="6635ABA5" w14:textId="77777777" w:rsidR="009F7C5E" w:rsidRPr="009F7C5E" w:rsidRDefault="009F7C5E" w:rsidP="009F7C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9F7C5E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Forte comunicação escrita e verbal</w:t>
      </w:r>
    </w:p>
    <w:p w14:paraId="3406CF54" w14:textId="77777777" w:rsidR="009F7C5E" w:rsidRPr="009F7C5E" w:rsidRDefault="009F7C5E" w:rsidP="009F7C5E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9F7C5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PT"/>
        </w:rPr>
        <w:t>EXPERIÊNCIA PROFISSIONAL:</w:t>
      </w:r>
    </w:p>
    <w:p w14:paraId="044CA30F" w14:textId="77777777" w:rsidR="009F7C5E" w:rsidRPr="009F7C5E" w:rsidRDefault="009F7C5E" w:rsidP="009F7C5E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9F7C5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PT"/>
        </w:rPr>
        <w:t>Grupo de Transporte AP, Beira   2015 – Presente</w:t>
      </w:r>
    </w:p>
    <w:p w14:paraId="0B182C40" w14:textId="77777777" w:rsidR="009F7C5E" w:rsidRPr="009F7C5E" w:rsidRDefault="009F7C5E" w:rsidP="009F7C5E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9F7C5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PT"/>
        </w:rPr>
        <w:t>Motorista de caminhão pesado</w:t>
      </w:r>
    </w:p>
    <w:p w14:paraId="396656C3" w14:textId="77777777" w:rsidR="009F7C5E" w:rsidRPr="009F7C5E" w:rsidRDefault="009F7C5E" w:rsidP="009F7C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9F7C5E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Dirigir caminhões com capacidade de mais de 4 toneladas para entregar e transportar veículos e cargas danificadas;</w:t>
      </w:r>
    </w:p>
    <w:p w14:paraId="261B4391" w14:textId="77777777" w:rsidR="009F7C5E" w:rsidRPr="009F7C5E" w:rsidRDefault="009F7C5E" w:rsidP="009F7C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9F7C5E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Manter registos de caminhões conforme os regulamentos da empresa;</w:t>
      </w:r>
    </w:p>
    <w:p w14:paraId="7EFBEB83" w14:textId="77777777" w:rsidR="009F7C5E" w:rsidRPr="009F7C5E" w:rsidRDefault="009F7C5E" w:rsidP="009F7C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9F7C5E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Manter um registo preciso de produtos e itens carregados e transportados;</w:t>
      </w:r>
    </w:p>
    <w:p w14:paraId="2186F8A1" w14:textId="77777777" w:rsidR="009F7C5E" w:rsidRPr="009F7C5E" w:rsidRDefault="009F7C5E" w:rsidP="009F7C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9F7C5E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Executar a limpeza, inspeção e manutenção de veículos pesados.</w:t>
      </w:r>
    </w:p>
    <w:p w14:paraId="51FCEBAA" w14:textId="77777777" w:rsidR="009F7C5E" w:rsidRPr="009F7C5E" w:rsidRDefault="009F7C5E" w:rsidP="009F7C5E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9F7C5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PT"/>
        </w:rPr>
        <w:lastRenderedPageBreak/>
        <w:t>JJR, Beira 2000 – 2014</w:t>
      </w:r>
    </w:p>
    <w:p w14:paraId="6EE9B4EB" w14:textId="77777777" w:rsidR="009F7C5E" w:rsidRPr="009F7C5E" w:rsidRDefault="009F7C5E" w:rsidP="009F7C5E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9F7C5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PT"/>
        </w:rPr>
        <w:t>Motorista de caminhão pesado</w:t>
      </w:r>
    </w:p>
    <w:p w14:paraId="16CE853F" w14:textId="77777777" w:rsidR="009F7C5E" w:rsidRPr="009F7C5E" w:rsidRDefault="009F7C5E" w:rsidP="009F7C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9F7C5E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Dirigir veículos pesados e equipamentos mecanizados, como empilhadeiras, escavadeiras, trituradores de esteiras, retroescavadeiras, veículos de passageiros;</w:t>
      </w:r>
    </w:p>
    <w:p w14:paraId="0BDA8EB1" w14:textId="77777777" w:rsidR="009F7C5E" w:rsidRPr="009F7C5E" w:rsidRDefault="009F7C5E" w:rsidP="009F7C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9F7C5E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Carregar e descarregar mercadorias pesadas e manter um diário de viagens indicando despesas, distâncias de direção e locais de entrega;</w:t>
      </w:r>
    </w:p>
    <w:p w14:paraId="5AA0D6BE" w14:textId="77777777" w:rsidR="009F7C5E" w:rsidRPr="009F7C5E" w:rsidRDefault="009F7C5E" w:rsidP="009F7C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9F7C5E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Reparação e manutenção de equipamentos mecânicos.</w:t>
      </w:r>
    </w:p>
    <w:p w14:paraId="675B2AEF" w14:textId="77777777" w:rsidR="009F7C5E" w:rsidRPr="009F7C5E" w:rsidRDefault="009F7C5E" w:rsidP="009F7C5E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9F7C5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PT"/>
        </w:rPr>
        <w:t>APTIDÕES E COMPETÊNCIAS SOCIAIS:</w:t>
      </w:r>
    </w:p>
    <w:p w14:paraId="2F8B12F4" w14:textId="77777777" w:rsidR="009F7C5E" w:rsidRPr="009F7C5E" w:rsidRDefault="009F7C5E" w:rsidP="009F7C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9F7C5E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Espírito de equipa</w:t>
      </w:r>
    </w:p>
    <w:p w14:paraId="0562E559" w14:textId="77777777" w:rsidR="009F7C5E" w:rsidRPr="009F7C5E" w:rsidRDefault="009F7C5E" w:rsidP="009F7C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9F7C5E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Capacidade de adaptação a ambientes multiculturais</w:t>
      </w:r>
    </w:p>
    <w:p w14:paraId="3E053E7B" w14:textId="77777777" w:rsidR="009F7C5E" w:rsidRPr="009F7C5E" w:rsidRDefault="009F7C5E" w:rsidP="009F7C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9F7C5E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Responsável e versátil</w:t>
      </w:r>
    </w:p>
    <w:p w14:paraId="6A3AC288" w14:textId="77777777" w:rsidR="009F7C5E" w:rsidRPr="009F7C5E" w:rsidRDefault="009F7C5E" w:rsidP="009F7C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9F7C5E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Gosto por uma aprendizagem contínua, diversificada e abrangente</w:t>
      </w:r>
    </w:p>
    <w:p w14:paraId="6B45D10B" w14:textId="77777777" w:rsidR="009F7C5E" w:rsidRPr="009F7C5E" w:rsidRDefault="009F7C5E" w:rsidP="009F7C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9F7C5E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Empenhada, dedicada e responsável no trabalho</w:t>
      </w:r>
    </w:p>
    <w:p w14:paraId="70717393" w14:textId="77777777" w:rsidR="009F7C5E" w:rsidRPr="009F7C5E" w:rsidRDefault="009F7C5E" w:rsidP="009F7C5E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9F7C5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PT"/>
        </w:rPr>
        <w:t>DOMÍNIO DE LÍNGUAS:</w:t>
      </w:r>
    </w:p>
    <w:p w14:paraId="4B6BD3D9" w14:textId="77777777" w:rsidR="009F7C5E" w:rsidRPr="009F7C5E" w:rsidRDefault="009F7C5E" w:rsidP="009F7C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9F7C5E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Português: Falado e escrito fluentemente</w:t>
      </w:r>
    </w:p>
    <w:p w14:paraId="02AB1902" w14:textId="77777777" w:rsidR="009F7C5E" w:rsidRPr="009F7C5E" w:rsidRDefault="009F7C5E" w:rsidP="009F7C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9F7C5E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Inglês: Noções básicas</w:t>
      </w:r>
    </w:p>
    <w:p w14:paraId="78EB07C9" w14:textId="77777777" w:rsidR="009F7C5E" w:rsidRPr="009F7C5E" w:rsidRDefault="009F7C5E" w:rsidP="009F7C5E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9F7C5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PT"/>
        </w:rPr>
        <w:t>FORMAÇÃO ACADÉMICA:</w:t>
      </w:r>
    </w:p>
    <w:p w14:paraId="6B96B4B6" w14:textId="77777777" w:rsidR="009F7C5E" w:rsidRPr="009F7C5E" w:rsidRDefault="009F7C5E" w:rsidP="009F7C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9F7C5E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Concluiu a 12ª Classe na Escola Secundária do Sol</w:t>
      </w:r>
    </w:p>
    <w:p w14:paraId="286EAEDA" w14:textId="77777777" w:rsidR="009F7C5E" w:rsidRDefault="009F7C5E" w:rsidP="009F7C5E">
      <w:pPr>
        <w:pStyle w:val="ListParagraph"/>
        <w:shd w:val="clear" w:color="auto" w:fill="FFFFFF"/>
        <w:spacing w:after="390" w:line="390" w:lineRule="atLeast"/>
        <w:ind w:left="0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PT"/>
        </w:rPr>
      </w:pPr>
      <w:r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PT"/>
        </w:rPr>
        <w:t xml:space="preserve">INFORMAÇÕES ADICIONAIS </w:t>
      </w:r>
    </w:p>
    <w:p w14:paraId="7A47A9B0" w14:textId="39369AD1" w:rsidR="009F7C5E" w:rsidRDefault="009F7C5E" w:rsidP="009F7C5E">
      <w:pPr>
        <w:pStyle w:val="ListParagraph"/>
        <w:shd w:val="clear" w:color="auto" w:fill="FFFFFF"/>
        <w:spacing w:after="390" w:line="390" w:lineRule="atLeast"/>
        <w:ind w:left="0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9F7C5E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Carta de Condução profissional e serviços públicos.</w:t>
      </w:r>
    </w:p>
    <w:p w14:paraId="7EDE118C" w14:textId="757E0196" w:rsidR="009F7C5E" w:rsidRPr="009F7C5E" w:rsidRDefault="009F7C5E" w:rsidP="009F7C5E">
      <w:pPr>
        <w:pStyle w:val="ListParagraph"/>
        <w:shd w:val="clear" w:color="auto" w:fill="FFFFFF"/>
        <w:spacing w:after="390" w:line="390" w:lineRule="atLeast"/>
        <w:ind w:left="0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9F7C5E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Disponibilidade para começar imediatamente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.</w:t>
      </w:r>
    </w:p>
    <w:p w14:paraId="4E8F24B2" w14:textId="0F3D48C5" w:rsidR="0085249F" w:rsidRPr="009F7C5E" w:rsidRDefault="0085249F" w:rsidP="009F7C5E"/>
    <w:sectPr w:rsidR="0085249F" w:rsidRPr="009F7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3C93"/>
    <w:multiLevelType w:val="multilevel"/>
    <w:tmpl w:val="0D3A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9B1DAA"/>
    <w:multiLevelType w:val="multilevel"/>
    <w:tmpl w:val="56EE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107AE1"/>
    <w:multiLevelType w:val="multilevel"/>
    <w:tmpl w:val="AF72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A008FD"/>
    <w:multiLevelType w:val="multilevel"/>
    <w:tmpl w:val="26AA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435462"/>
    <w:multiLevelType w:val="multilevel"/>
    <w:tmpl w:val="16CA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FA6A64"/>
    <w:multiLevelType w:val="multilevel"/>
    <w:tmpl w:val="773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9186353">
    <w:abstractNumId w:val="4"/>
  </w:num>
  <w:num w:numId="2" w16cid:durableId="1454447632">
    <w:abstractNumId w:val="1"/>
  </w:num>
  <w:num w:numId="3" w16cid:durableId="1479417323">
    <w:abstractNumId w:val="3"/>
  </w:num>
  <w:num w:numId="4" w16cid:durableId="1990089442">
    <w:abstractNumId w:val="2"/>
  </w:num>
  <w:num w:numId="5" w16cid:durableId="1367099243">
    <w:abstractNumId w:val="5"/>
  </w:num>
  <w:num w:numId="6" w16cid:durableId="528682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0B"/>
    <w:rsid w:val="001F4E0B"/>
    <w:rsid w:val="0085249F"/>
    <w:rsid w:val="009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0C20"/>
  <w15:chartTrackingRefBased/>
  <w15:docId w15:val="{1CA9D840-7854-486B-B76B-F85B4C9E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Strong">
    <w:name w:val="Strong"/>
    <w:basedOn w:val="DefaultParagraphFont"/>
    <w:uiPriority w:val="22"/>
    <w:qFormat/>
    <w:rsid w:val="009F7C5E"/>
    <w:rPr>
      <w:b/>
      <w:bCs/>
    </w:rPr>
  </w:style>
  <w:style w:type="paragraph" w:styleId="ListParagraph">
    <w:name w:val="List Paragraph"/>
    <w:basedOn w:val="Normal"/>
    <w:uiPriority w:val="34"/>
    <w:qFormat/>
    <w:rsid w:val="009F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MUchacuar</dc:creator>
  <cp:keywords/>
  <dc:description/>
  <cp:lastModifiedBy>MUchacuar</cp:lastModifiedBy>
  <cp:revision>1</cp:revision>
  <dcterms:created xsi:type="dcterms:W3CDTF">2022-12-12T18:09:00Z</dcterms:created>
  <dcterms:modified xsi:type="dcterms:W3CDTF">2022-12-12T18:43:00Z</dcterms:modified>
</cp:coreProperties>
</file>